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A1F9" w14:textId="77777777" w:rsidR="005E1AE5" w:rsidRPr="00A7061D" w:rsidRDefault="005E1AE5" w:rsidP="00A7061D">
      <w:pPr>
        <w:pStyle w:val="Prrafodelista"/>
        <w:spacing w:after="0" w:line="360" w:lineRule="auto"/>
        <w:jc w:val="both"/>
        <w:rPr>
          <w:rFonts w:ascii="Helvetica Light" w:hAnsi="Helvetica Light"/>
          <w:b/>
          <w:sz w:val="32"/>
        </w:rPr>
      </w:pPr>
    </w:p>
    <w:p w14:paraId="5DDFD30D" w14:textId="77777777"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>Anexo II / Datos del proyecto</w:t>
      </w:r>
    </w:p>
    <w:p w14:paraId="6EB094D4" w14:textId="77777777"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 xml:space="preserve">II. </w:t>
      </w:r>
      <w:proofErr w:type="spellStart"/>
      <w:r w:rsidRPr="00923AF9">
        <w:rPr>
          <w:rFonts w:ascii="Helvetica Light" w:hAnsi="Helvetica Light"/>
          <w:b/>
          <w:sz w:val="32"/>
        </w:rPr>
        <w:t>Eranskina</w:t>
      </w:r>
      <w:proofErr w:type="spellEnd"/>
      <w:r w:rsidRPr="00923AF9">
        <w:rPr>
          <w:rFonts w:ascii="Helvetica Light" w:hAnsi="Helvetica Light"/>
          <w:b/>
          <w:sz w:val="32"/>
        </w:rPr>
        <w:t xml:space="preserve">/ </w:t>
      </w:r>
      <w:proofErr w:type="spellStart"/>
      <w:r w:rsidRPr="00923AF9">
        <w:rPr>
          <w:rFonts w:ascii="Helvetica Light" w:hAnsi="Helvetica Light"/>
          <w:b/>
          <w:sz w:val="32"/>
        </w:rPr>
        <w:t>Proiektuaren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32"/>
        </w:rPr>
        <w:t>datuak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</w:p>
    <w:p w14:paraId="074A7391" w14:textId="77777777"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sz w:val="22"/>
        </w:rPr>
      </w:pPr>
      <w:r w:rsidRPr="00923AF9">
        <w:rPr>
          <w:rFonts w:ascii="Helvetica Light" w:hAnsi="Helvetica Light"/>
          <w:sz w:val="22"/>
        </w:rPr>
        <w:tab/>
      </w:r>
    </w:p>
    <w:p w14:paraId="4E40408A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las entidades, empresas o profesionales autónomos que presentan el proyecto (máximo una cara por entidad, empresa o profesional autónomo)</w:t>
      </w:r>
    </w:p>
    <w:p w14:paraId="11F8D72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1263F2E1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buruzko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informazioa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bakoitzeko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14:paraId="1F695C2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280244A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Bilbao / </w:t>
      </w:r>
      <w:proofErr w:type="spellStart"/>
      <w:r w:rsidRPr="00923AF9">
        <w:rPr>
          <w:rFonts w:ascii="Helvetica Light" w:hAnsi="Helvetica Light"/>
          <w:b/>
          <w:sz w:val="22"/>
        </w:rPr>
        <w:t>Bilboko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14:paraId="7A0F87E3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Santander/ </w:t>
      </w:r>
      <w:proofErr w:type="spellStart"/>
      <w:r w:rsidRPr="00923AF9">
        <w:rPr>
          <w:rFonts w:ascii="Helvetica Light" w:hAnsi="Helvetica Light"/>
          <w:b/>
          <w:sz w:val="22"/>
        </w:rPr>
        <w:t>Santanderreko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14:paraId="40DD0088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796A3EFD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Denominación del proyecto</w:t>
      </w:r>
    </w:p>
    <w:p w14:paraId="7BFF6B1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10BC42E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izena</w:t>
      </w:r>
      <w:proofErr w:type="spellEnd"/>
    </w:p>
    <w:p w14:paraId="215E460C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38B1F674" w14:textId="77777777" w:rsidR="005E1AE5" w:rsidRPr="00923AF9" w:rsidRDefault="005E1AE5" w:rsidP="005E1AE5"/>
    <w:p w14:paraId="1E488D8B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Descripción del proyecto (máximo dos caras y se permitirá presentar un anexo con información ampliada)</w:t>
      </w:r>
    </w:p>
    <w:p w14:paraId="606AD952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7E201818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lastRenderedPageBreak/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eta </w:t>
      </w: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zabalagoa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emateko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eranskina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onartuko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da)</w:t>
      </w:r>
    </w:p>
    <w:p w14:paraId="304953D8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14:paraId="08225A84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28F733A6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Objetivos</w:t>
      </w:r>
    </w:p>
    <w:p w14:paraId="2E853BE6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857C32A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Helburuak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14:paraId="69E70F93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 </w:t>
      </w:r>
    </w:p>
    <w:p w14:paraId="604D7B21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2850EA0C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Público al que se dirige (descripción y estimaciones)</w:t>
      </w:r>
    </w:p>
    <w:p w14:paraId="432FA7D3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16461ED9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Zein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ikuslego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jasotzailerentzat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(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estimazioa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14:paraId="1B1A327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570ECB95" w14:textId="77777777"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14:paraId="6DA4F07D" w14:textId="77777777"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14:paraId="6BAAD1A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Lugares en los que se llevará a cabo el proyecto</w:t>
      </w:r>
    </w:p>
    <w:p w14:paraId="133B2488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5EF535EB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</w:t>
      </w:r>
      <w:proofErr w:type="spellStart"/>
      <w:r w:rsidRPr="00923AF9">
        <w:rPr>
          <w:rFonts w:ascii="Helvetica Light" w:hAnsi="Helvetica Light"/>
          <w:b/>
          <w:sz w:val="22"/>
        </w:rPr>
        <w:t>lekuak</w:t>
      </w:r>
      <w:proofErr w:type="spellEnd"/>
    </w:p>
    <w:p w14:paraId="00226146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1FA794B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410C1B4C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Medios materiales y técnicos para desarrollar el proyecto</w:t>
      </w:r>
    </w:p>
    <w:p w14:paraId="08800DCD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339E271F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garatzeko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bitarteko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materialak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teknikoak</w:t>
      </w:r>
      <w:proofErr w:type="spellEnd"/>
    </w:p>
    <w:p w14:paraId="554FAC33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6C8DF57E" w14:textId="7807BA72" w:rsidR="005E1AE5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5B88A165" w14:textId="77777777" w:rsidR="00A7061D" w:rsidRPr="00923AF9" w:rsidRDefault="00A7061D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6A294258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Número de profesionales que participarán en el proyecto</w:t>
      </w:r>
    </w:p>
    <w:p w14:paraId="4BE3195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624EE8C1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parte </w:t>
      </w:r>
      <w:proofErr w:type="spellStart"/>
      <w:r w:rsidRPr="00923AF9">
        <w:rPr>
          <w:rFonts w:ascii="Helvetica Light" w:hAnsi="Helvetica Light"/>
          <w:b/>
          <w:sz w:val="22"/>
        </w:rPr>
        <w:t>hartuko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profesionalen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kopurua</w:t>
      </w:r>
      <w:proofErr w:type="spellEnd"/>
    </w:p>
    <w:p w14:paraId="08441406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36C0F0D7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22E42699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Calendario</w:t>
      </w:r>
    </w:p>
    <w:p w14:paraId="25A981CB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72E503C9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Egutegia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14:paraId="56CF3B51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672371A8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55CC351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Presupuesto detallado y desglosado del proyecto</w:t>
      </w:r>
    </w:p>
    <w:p w14:paraId="161C8A65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5FF6078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aurrekontu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xehatua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ataletan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desglosatua</w:t>
      </w:r>
      <w:proofErr w:type="spellEnd"/>
    </w:p>
    <w:p w14:paraId="7C8BA0C7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13A3F139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1369E629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Patrocinios adicionales (si los hubiera)</w:t>
      </w:r>
    </w:p>
    <w:p w14:paraId="60AF6D30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4FCB06A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  <w:proofErr w:type="spellStart"/>
      <w:r w:rsidRPr="00923AF9">
        <w:rPr>
          <w:rFonts w:ascii="Helvetica Light" w:hAnsi="Helvetica Light"/>
          <w:b/>
          <w:sz w:val="22"/>
          <w:lang w:val="en-US"/>
        </w:rPr>
        <w:t>Beste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babesle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batzuk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egonez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gero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>)</w:t>
      </w:r>
    </w:p>
    <w:p w14:paraId="2D08B48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</w:p>
    <w:p w14:paraId="4201F5E8" w14:textId="77777777"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14:paraId="6043A9D5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14:paraId="1ED74771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14:paraId="43DC8594" w14:textId="77777777"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gehigarria</w:t>
      </w:r>
      <w:proofErr w:type="spellEnd"/>
    </w:p>
    <w:p w14:paraId="236ED82E" w14:textId="77777777" w:rsidR="00A747BF" w:rsidRDefault="00A747BF">
      <w:bookmarkStart w:id="0" w:name="_GoBack"/>
      <w:bookmarkEnd w:id="0"/>
    </w:p>
    <w:sectPr w:rsidR="00A747BF" w:rsidSect="00A7061D">
      <w:headerReference w:type="default" r:id="rId7"/>
      <w:pgSz w:w="11900" w:h="16840"/>
      <w:pgMar w:top="198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76C8" w14:textId="77777777" w:rsidR="003627FD" w:rsidRDefault="003627FD">
      <w:pPr>
        <w:spacing w:after="0"/>
      </w:pPr>
      <w:r>
        <w:separator/>
      </w:r>
    </w:p>
  </w:endnote>
  <w:endnote w:type="continuationSeparator" w:id="0">
    <w:p w14:paraId="2D00DB4A" w14:textId="77777777" w:rsidR="003627FD" w:rsidRDefault="00362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EEF4" w14:textId="77777777" w:rsidR="003627FD" w:rsidRDefault="003627FD">
      <w:pPr>
        <w:spacing w:after="0"/>
      </w:pPr>
      <w:r>
        <w:separator/>
      </w:r>
    </w:p>
  </w:footnote>
  <w:footnote w:type="continuationSeparator" w:id="0">
    <w:p w14:paraId="43CAF446" w14:textId="77777777" w:rsidR="003627FD" w:rsidRDefault="00362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C263" w14:textId="238128B6"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BF191CF" wp14:editId="5D739314">
          <wp:simplePos x="0" y="0"/>
          <wp:positionH relativeFrom="column">
            <wp:posOffset>4568190</wp:posOffset>
          </wp:positionH>
          <wp:positionV relativeFrom="paragraph">
            <wp:posOffset>-68580</wp:posOffset>
          </wp:positionV>
          <wp:extent cx="733425" cy="628650"/>
          <wp:effectExtent l="19050" t="0" r="9525" b="0"/>
          <wp:wrapThrough wrapText="bothSides">
            <wp:wrapPolygon edited="0">
              <wp:start x="-561" y="0"/>
              <wp:lineTo x="-561" y="20945"/>
              <wp:lineTo x="21881" y="20945"/>
              <wp:lineTo x="21881" y="0"/>
              <wp:lineTo x="-561" y="0"/>
            </wp:wrapPolygon>
          </wp:wrapThrough>
          <wp:docPr id="30" name="Imagen 30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5DE6126" wp14:editId="2F41C473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31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91A3ADC" wp14:editId="4E50BD8C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2" name="Imagen 32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A848379" wp14:editId="18B463BE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33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0387AA" w14:textId="77777777" w:rsidR="00A7061D" w:rsidRDefault="00A7061D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14:paraId="6D0A0C48" w14:textId="7B784B69"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</w:p>
  <w:p w14:paraId="35860877" w14:textId="77777777"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14:paraId="71FF93C5" w14:textId="569D5CBF" w:rsidR="00D57CF2" w:rsidRPr="009E35B0" w:rsidRDefault="00A7061D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4B5E"/>
    <w:multiLevelType w:val="hybridMultilevel"/>
    <w:tmpl w:val="20DC0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AE5"/>
    <w:rsid w:val="002776AF"/>
    <w:rsid w:val="003463E1"/>
    <w:rsid w:val="003627FD"/>
    <w:rsid w:val="005E1AE5"/>
    <w:rsid w:val="0086154A"/>
    <w:rsid w:val="00A7061D"/>
    <w:rsid w:val="00A747BF"/>
    <w:rsid w:val="00C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E785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0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D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7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1241</Characters>
  <Application>Microsoft Office Word</Application>
  <DocSecurity>0</DocSecurity>
  <Lines>10</Lines>
  <Paragraphs>2</Paragraphs>
  <ScaleCrop>false</ScaleCrop>
  <Company>Ayuntamiento de Gijon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Almudena DG</cp:lastModifiedBy>
  <cp:revision>3</cp:revision>
  <dcterms:created xsi:type="dcterms:W3CDTF">2019-01-17T17:36:00Z</dcterms:created>
  <dcterms:modified xsi:type="dcterms:W3CDTF">2020-04-06T08:30:00Z</dcterms:modified>
</cp:coreProperties>
</file>